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5B698" w14:textId="77777777" w:rsidR="00805E3C" w:rsidRDefault="004B4908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1885B6A2" wp14:editId="1885B6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9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885B6A4" wp14:editId="1885B6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A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885B6A6" wp14:editId="1885B6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B" w14:textId="77777777" w:rsidR="004B4908" w:rsidRDefault="004B4908">
      <w:pPr>
        <w:spacing w:after="0"/>
        <w:ind w:left="-1440" w:right="10466"/>
        <w:rPr>
          <w:noProof/>
        </w:rPr>
      </w:pPr>
    </w:p>
    <w:p w14:paraId="1885B69C" w14:textId="77777777" w:rsidR="00805E3C" w:rsidRDefault="004B4908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885B6A8" wp14:editId="1885B6A9">
            <wp:simplePos x="0" y="0"/>
            <wp:positionH relativeFrom="page">
              <wp:posOffset>-238259</wp:posOffset>
            </wp:positionH>
            <wp:positionV relativeFrom="page">
              <wp:posOffset>1931831</wp:posOffset>
            </wp:positionV>
            <wp:extent cx="7543800" cy="10664952"/>
            <wp:effectExtent l="0" t="0" r="0" b="3175"/>
            <wp:wrapTopAndBottom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D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885B6AA" wp14:editId="1885B6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E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885B6AC" wp14:editId="1885B6A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4952"/>
            <wp:effectExtent l="0" t="0" r="0" b="3175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9F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885B6AE" wp14:editId="1885B6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A0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885B6B0" wp14:editId="1885B6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5B6A1" w14:textId="77777777" w:rsidR="00805E3C" w:rsidRDefault="004B490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885B6B2" wp14:editId="1885B6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E3C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3C"/>
    <w:rsid w:val="0015342C"/>
    <w:rsid w:val="004B4908"/>
    <w:rsid w:val="00805E3C"/>
    <w:rsid w:val="00B9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B698"/>
  <w15:docId w15:val="{54246232-36A3-4729-8C77-A919B1DA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Directie Wegwijzer</cp:lastModifiedBy>
  <cp:revision>2</cp:revision>
  <dcterms:created xsi:type="dcterms:W3CDTF">2018-03-29T08:56:00Z</dcterms:created>
  <dcterms:modified xsi:type="dcterms:W3CDTF">2018-03-29T08:56:00Z</dcterms:modified>
</cp:coreProperties>
</file>