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E11A" w14:textId="77777777" w:rsidR="006549C6" w:rsidRDefault="002A3A3F">
      <w:pPr>
        <w:rPr>
          <w:b/>
          <w:sz w:val="28"/>
          <w:szCs w:val="28"/>
        </w:rPr>
      </w:pPr>
      <w:r w:rsidRPr="002A3A3F">
        <w:rPr>
          <w:b/>
          <w:sz w:val="28"/>
          <w:szCs w:val="28"/>
        </w:rPr>
        <w:t>Evaluatie formulier KiVa-certificering</w:t>
      </w:r>
    </w:p>
    <w:p w14:paraId="003D62D0" w14:textId="77777777" w:rsidR="002A3A3F" w:rsidRPr="00166267" w:rsidRDefault="002A3A3F">
      <w:r>
        <w:t xml:space="preserve">Dit evaluatie formulier is bedoeld om te evalueren in hoeverre </w:t>
      </w:r>
      <w:r w:rsidR="005352CE">
        <w:t xml:space="preserve">uw </w:t>
      </w:r>
      <w:r>
        <w:t xml:space="preserve">school voldoet aan de eisen om een gecertificeerde KiVa-school te worden. Dit formulier dient volledig ingevuld geretourneerd te worden naar </w:t>
      </w:r>
      <w:hyperlink r:id="rId7" w:history="1">
        <w:r w:rsidRPr="00795147">
          <w:rPr>
            <w:rStyle w:val="Hyperlink"/>
          </w:rPr>
          <w:t>info@kivaschool.nl</w:t>
        </w:r>
      </w:hyperlink>
      <w:r>
        <w:t>. KiVa zal het formulier vervolgens beoordelen en waar nodig aanvullende informatie opvragen</w:t>
      </w:r>
      <w:r w:rsidR="005352CE">
        <w:t xml:space="preserve"> of steekproefsgewijs controlevragen stellen</w:t>
      </w:r>
      <w:r>
        <w:t xml:space="preserve">. </w:t>
      </w:r>
      <w:r w:rsidR="0078734F">
        <w:t>Als de school voldoet aan de eisen dan zal de school KiVa-gecertificeerd worden.</w:t>
      </w:r>
    </w:p>
    <w:p w14:paraId="4E047A29" w14:textId="77777777" w:rsidR="005352CE" w:rsidRPr="00166267" w:rsidRDefault="005352CE">
      <w:r w:rsidRPr="00166267">
        <w:t xml:space="preserve">Hieronder worden alle eisen weergegeven en worden daarbij vragen gesteld aan de hand waarvan wordt getoetst of uw school </w:t>
      </w:r>
      <w:r w:rsidR="00166267">
        <w:t xml:space="preserve">aan de betreffende eis voldoet. </w:t>
      </w:r>
      <w:r w:rsidR="00F51466" w:rsidRPr="00166267">
        <w:t xml:space="preserve">Wanneer uw school </w:t>
      </w:r>
      <w:r w:rsidR="008B3144" w:rsidRPr="00166267">
        <w:t>aan een eis niet</w:t>
      </w:r>
      <w:r w:rsidR="00F51466" w:rsidRPr="00166267">
        <w:t xml:space="preserve"> voldoet, betekent dit </w:t>
      </w:r>
      <w:r w:rsidR="008B3144" w:rsidRPr="00166267">
        <w:t xml:space="preserve">niet </w:t>
      </w:r>
      <w:r w:rsidR="00F51466" w:rsidRPr="00166267">
        <w:t>automatisch dat uw s</w:t>
      </w:r>
      <w:r w:rsidR="00166267">
        <w:t xml:space="preserve">chool geen gecertificeerde KiVa </w:t>
      </w:r>
      <w:r w:rsidR="00F51466" w:rsidRPr="00166267">
        <w:t xml:space="preserve">school kan worden. </w:t>
      </w:r>
      <w:r w:rsidR="008B3144" w:rsidRPr="00166267">
        <w:t xml:space="preserve">Geef in dat geval hieronder bij de eis aan hoe u </w:t>
      </w:r>
      <w:r w:rsidR="00166267">
        <w:t xml:space="preserve">er </w:t>
      </w:r>
      <w:r w:rsidR="008B3144" w:rsidRPr="00166267">
        <w:t>de komende tijd</w:t>
      </w:r>
      <w:r w:rsidR="00166267">
        <w:t xml:space="preserve"> voor wilt gaan zorgen dat de school</w:t>
      </w:r>
      <w:r w:rsidR="008B3144" w:rsidRPr="00166267">
        <w:t xml:space="preserve"> wel aan deze eis voldoe</w:t>
      </w:r>
      <w:r w:rsidR="00166267">
        <w:t>t</w:t>
      </w:r>
      <w:r w:rsidR="008B3144" w:rsidRPr="00166267">
        <w:t xml:space="preserve">. Wij zullen dan beoordelen in hoeverre dat volstaat.  </w:t>
      </w:r>
      <w:r w:rsidR="0093772C" w:rsidRPr="00166267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8"/>
        <w:gridCol w:w="542"/>
        <w:gridCol w:w="2257"/>
        <w:gridCol w:w="4485"/>
      </w:tblGrid>
      <w:tr w:rsidR="0093772C" w14:paraId="5B4A3A78" w14:textId="77777777" w:rsidTr="00772BB4">
        <w:tc>
          <w:tcPr>
            <w:tcW w:w="9279" w:type="dxa"/>
            <w:gridSpan w:val="4"/>
          </w:tcPr>
          <w:p w14:paraId="1CCF645E" w14:textId="77777777" w:rsidR="0093772C" w:rsidRDefault="0093772C" w:rsidP="00E42ACA">
            <w:r>
              <w:rPr>
                <w:i/>
              </w:rPr>
              <w:t xml:space="preserve">Eis: Leerkrachten die met KiVa werken hebben de STARTtraining gevolgd. Geef aan in hoeverre dat op jullie school zo is. Geef hieronder </w:t>
            </w:r>
            <w:r w:rsidR="00E42ACA">
              <w:rPr>
                <w:i/>
              </w:rPr>
              <w:t xml:space="preserve">aan </w:t>
            </w:r>
            <w:r>
              <w:rPr>
                <w:i/>
              </w:rPr>
              <w:t xml:space="preserve">welke leerkrachten de STARTtraining hebben gevolgd en geef voor iedere leerkracht aan in welke groep zij lesgeven. </w:t>
            </w:r>
          </w:p>
        </w:tc>
      </w:tr>
      <w:tr w:rsidR="0093772C" w14:paraId="66696DCA" w14:textId="77777777" w:rsidTr="00772BB4">
        <w:tc>
          <w:tcPr>
            <w:tcW w:w="4673" w:type="dxa"/>
            <w:gridSpan w:val="3"/>
          </w:tcPr>
          <w:p w14:paraId="49B20302" w14:textId="77777777" w:rsidR="0093772C" w:rsidRDefault="0093772C" w:rsidP="00772BB4">
            <w:r>
              <w:t>Naam leerkrachten die STARTtraining hebben gevolgd</w:t>
            </w:r>
          </w:p>
        </w:tc>
        <w:tc>
          <w:tcPr>
            <w:tcW w:w="4606" w:type="dxa"/>
          </w:tcPr>
          <w:p w14:paraId="4D2A2F67" w14:textId="77777777" w:rsidR="0093772C" w:rsidRDefault="0093772C" w:rsidP="00772BB4">
            <w:r>
              <w:t>Geeft les in groep</w:t>
            </w:r>
          </w:p>
        </w:tc>
      </w:tr>
      <w:tr w:rsidR="0093772C" w14:paraId="25C07F59" w14:textId="77777777" w:rsidTr="00772BB4">
        <w:tc>
          <w:tcPr>
            <w:tcW w:w="4673" w:type="dxa"/>
            <w:gridSpan w:val="3"/>
          </w:tcPr>
          <w:p w14:paraId="75A5C362" w14:textId="77777777" w:rsidR="0093772C" w:rsidRDefault="0093772C" w:rsidP="00772BB4"/>
          <w:p w14:paraId="7345811B" w14:textId="77777777" w:rsidR="0093772C" w:rsidRDefault="00C52F8F" w:rsidP="00772BB4">
            <w:r>
              <w:t xml:space="preserve">Anneke van Vianen </w:t>
            </w:r>
          </w:p>
          <w:p w14:paraId="4C76E869" w14:textId="77777777" w:rsidR="0093772C" w:rsidRDefault="00C52F8F" w:rsidP="00772BB4">
            <w:r>
              <w:t>Conja van den Heerik</w:t>
            </w:r>
          </w:p>
          <w:p w14:paraId="08BEEAE0" w14:textId="77777777" w:rsidR="00166267" w:rsidRDefault="00C52F8F" w:rsidP="00772BB4">
            <w:r>
              <w:t>Marco Schouwenaar</w:t>
            </w:r>
          </w:p>
          <w:p w14:paraId="1F4547FA" w14:textId="77777777" w:rsidR="0093772C" w:rsidRDefault="00C52F8F" w:rsidP="00772BB4">
            <w:r>
              <w:t>John Tomeij</w:t>
            </w:r>
          </w:p>
          <w:p w14:paraId="3FE708ED" w14:textId="77777777" w:rsidR="00C52F8F" w:rsidRDefault="00C52F8F" w:rsidP="00772BB4">
            <w:r>
              <w:t>Melissa van der Grijn</w:t>
            </w:r>
          </w:p>
          <w:p w14:paraId="1D4E5466" w14:textId="77777777" w:rsidR="0093772C" w:rsidRDefault="0093772C" w:rsidP="00772BB4"/>
          <w:p w14:paraId="6108A0E6" w14:textId="77777777" w:rsidR="0093772C" w:rsidRDefault="0093772C" w:rsidP="00772BB4"/>
        </w:tc>
        <w:tc>
          <w:tcPr>
            <w:tcW w:w="4606" w:type="dxa"/>
          </w:tcPr>
          <w:p w14:paraId="23117B36" w14:textId="77777777" w:rsidR="0093772C" w:rsidRDefault="0093772C" w:rsidP="00772BB4"/>
          <w:p w14:paraId="70B0906B" w14:textId="77777777" w:rsidR="0093772C" w:rsidRDefault="00C52F8F" w:rsidP="00772BB4">
            <w:r>
              <w:t>½</w:t>
            </w:r>
          </w:p>
          <w:p w14:paraId="40A155DA" w14:textId="77777777" w:rsidR="00C52F8F" w:rsidRDefault="00C52F8F" w:rsidP="00772BB4">
            <w:r>
              <w:t>¾</w:t>
            </w:r>
          </w:p>
          <w:p w14:paraId="08676524" w14:textId="77777777" w:rsidR="00C52F8F" w:rsidRDefault="00C52F8F" w:rsidP="00772BB4">
            <w:r>
              <w:t>5/6</w:t>
            </w:r>
          </w:p>
          <w:p w14:paraId="019FBA7F" w14:textId="77777777" w:rsidR="00C52F8F" w:rsidRDefault="00C52F8F" w:rsidP="00772BB4">
            <w:r>
              <w:t>7/8</w:t>
            </w:r>
          </w:p>
          <w:p w14:paraId="67C25840" w14:textId="77777777" w:rsidR="00C52F8F" w:rsidRDefault="00C52F8F" w:rsidP="00772BB4">
            <w:r>
              <w:t>In alle groepen inzetbaar .</w:t>
            </w:r>
          </w:p>
        </w:tc>
      </w:tr>
      <w:tr w:rsidR="0093772C" w14:paraId="571079F7" w14:textId="77777777" w:rsidTr="00D9450B">
        <w:tc>
          <w:tcPr>
            <w:tcW w:w="9279" w:type="dxa"/>
            <w:gridSpan w:val="4"/>
          </w:tcPr>
          <w:p w14:paraId="64E22E14" w14:textId="77777777" w:rsidR="0093772C" w:rsidRDefault="0093772C" w:rsidP="0093772C">
            <w:pPr>
              <w:rPr>
                <w:i/>
              </w:rPr>
            </w:pPr>
            <w:r>
              <w:rPr>
                <w:i/>
              </w:rPr>
              <w:t xml:space="preserve">Eis: </w:t>
            </w:r>
            <w:r w:rsidR="008B3144">
              <w:rPr>
                <w:i/>
              </w:rPr>
              <w:t xml:space="preserve">Over alle </w:t>
            </w:r>
            <w:r>
              <w:rPr>
                <w:i/>
              </w:rPr>
              <w:t xml:space="preserve">KiVa-thema’s worden </w:t>
            </w:r>
            <w:r w:rsidR="008B3144">
              <w:rPr>
                <w:i/>
              </w:rPr>
              <w:t xml:space="preserve">lessen </w:t>
            </w:r>
            <w:r>
              <w:rPr>
                <w:i/>
              </w:rPr>
              <w:t>gegeven in groep 3 en 4 (handleiding</w:t>
            </w:r>
            <w:r w:rsidR="008B3144">
              <w:rPr>
                <w:i/>
              </w:rPr>
              <w:t xml:space="preserve"> onderbouw</w:t>
            </w:r>
            <w:r>
              <w:rPr>
                <w:i/>
              </w:rPr>
              <w:t>) en groep 5 en 6 (handleiding</w:t>
            </w:r>
            <w:r w:rsidR="008B3144">
              <w:rPr>
                <w:i/>
              </w:rPr>
              <w:t xml:space="preserve"> bovenbouw</w:t>
            </w:r>
            <w:r>
              <w:rPr>
                <w:i/>
              </w:rPr>
              <w:t xml:space="preserve">). In de overige leerjaren wordt gekeken wat de groep nodig heeft. </w:t>
            </w:r>
          </w:p>
          <w:p w14:paraId="540EB0AC" w14:textId="77777777" w:rsidR="0093772C" w:rsidRDefault="0093772C" w:rsidP="0093772C">
            <w:pPr>
              <w:rPr>
                <w:i/>
              </w:rPr>
            </w:pPr>
          </w:p>
          <w:p w14:paraId="529C968B" w14:textId="77777777" w:rsidR="0093772C" w:rsidRPr="002A3A3F" w:rsidRDefault="0093772C" w:rsidP="0093772C">
            <w:pPr>
              <w:rPr>
                <w:i/>
              </w:rPr>
            </w:pPr>
            <w:r w:rsidRPr="002A3A3F">
              <w:rPr>
                <w:i/>
              </w:rPr>
              <w:t>In welke groepen wordt KiVa-les gegeven op school</w:t>
            </w:r>
            <w:r>
              <w:rPr>
                <w:i/>
              </w:rPr>
              <w:t xml:space="preserve"> en welke thema’s zijn in deze groepen behandeld</w:t>
            </w:r>
            <w:r w:rsidRPr="002A3A3F">
              <w:rPr>
                <w:i/>
              </w:rPr>
              <w:t xml:space="preserve">? </w:t>
            </w:r>
          </w:p>
          <w:p w14:paraId="5C482717" w14:textId="77777777" w:rsidR="0093772C" w:rsidRDefault="0093772C" w:rsidP="00772BB4"/>
        </w:tc>
      </w:tr>
      <w:tr w:rsidR="0078734F" w14:paraId="7939DD2B" w14:textId="77777777" w:rsidTr="00E42ACA">
        <w:tc>
          <w:tcPr>
            <w:tcW w:w="1809" w:type="dxa"/>
          </w:tcPr>
          <w:p w14:paraId="2E23E60D" w14:textId="77777777" w:rsidR="0078734F" w:rsidRDefault="0078734F">
            <w:r>
              <w:t>Groep X</w:t>
            </w:r>
          </w:p>
        </w:tc>
        <w:tc>
          <w:tcPr>
            <w:tcW w:w="2864" w:type="dxa"/>
            <w:gridSpan w:val="2"/>
          </w:tcPr>
          <w:p w14:paraId="323D5B16" w14:textId="77777777" w:rsidR="0078734F" w:rsidRDefault="0093772C">
            <w:r>
              <w:t>W</w:t>
            </w:r>
            <w:r w:rsidR="005352CE">
              <w:t>orden in deze groep KiVa lessen gegeven?</w:t>
            </w:r>
          </w:p>
        </w:tc>
        <w:tc>
          <w:tcPr>
            <w:tcW w:w="4606" w:type="dxa"/>
          </w:tcPr>
          <w:p w14:paraId="76DC3713" w14:textId="77777777" w:rsidR="0078734F" w:rsidRDefault="0078734F">
            <w:r>
              <w:t>Behandelde thema’s</w:t>
            </w:r>
          </w:p>
        </w:tc>
      </w:tr>
      <w:tr w:rsidR="005352CE" w14:paraId="50A515E2" w14:textId="77777777" w:rsidTr="00E42ACA">
        <w:tc>
          <w:tcPr>
            <w:tcW w:w="1809" w:type="dxa"/>
          </w:tcPr>
          <w:p w14:paraId="3BE6B1D5" w14:textId="77777777" w:rsidR="005352CE" w:rsidRDefault="005352CE"/>
          <w:p w14:paraId="1C4111EC" w14:textId="77777777" w:rsidR="00E42ACA" w:rsidRDefault="00C52F8F">
            <w:r>
              <w:t>1/2</w:t>
            </w:r>
          </w:p>
        </w:tc>
        <w:tc>
          <w:tcPr>
            <w:tcW w:w="2864" w:type="dxa"/>
            <w:gridSpan w:val="2"/>
          </w:tcPr>
          <w:p w14:paraId="07594089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060D8B49" w14:textId="77777777" w:rsidR="005352CE" w:rsidRDefault="005352CE"/>
        </w:tc>
      </w:tr>
      <w:tr w:rsidR="005352CE" w14:paraId="565AE273" w14:textId="77777777" w:rsidTr="00E42ACA">
        <w:tc>
          <w:tcPr>
            <w:tcW w:w="1809" w:type="dxa"/>
          </w:tcPr>
          <w:p w14:paraId="684558F0" w14:textId="77777777" w:rsidR="005352CE" w:rsidRDefault="005352CE"/>
          <w:p w14:paraId="4771E739" w14:textId="77777777" w:rsidR="00E42ACA" w:rsidRDefault="00E42ACA"/>
        </w:tc>
        <w:tc>
          <w:tcPr>
            <w:tcW w:w="2864" w:type="dxa"/>
            <w:gridSpan w:val="2"/>
          </w:tcPr>
          <w:p w14:paraId="77C04F18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27A7404F" w14:textId="77777777" w:rsidR="005352CE" w:rsidRDefault="005352CE"/>
        </w:tc>
      </w:tr>
      <w:tr w:rsidR="005352CE" w14:paraId="632E241C" w14:textId="77777777" w:rsidTr="00E42ACA">
        <w:tc>
          <w:tcPr>
            <w:tcW w:w="1809" w:type="dxa"/>
          </w:tcPr>
          <w:p w14:paraId="77AE481D" w14:textId="77777777" w:rsidR="005352CE" w:rsidRDefault="005352CE"/>
          <w:p w14:paraId="741187C7" w14:textId="77777777" w:rsidR="00E42ACA" w:rsidRDefault="00E42ACA"/>
        </w:tc>
        <w:tc>
          <w:tcPr>
            <w:tcW w:w="2864" w:type="dxa"/>
            <w:gridSpan w:val="2"/>
          </w:tcPr>
          <w:p w14:paraId="5F92D840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1F7EEBF0" w14:textId="77777777" w:rsidR="005352CE" w:rsidRDefault="005352CE"/>
        </w:tc>
      </w:tr>
      <w:tr w:rsidR="005352CE" w14:paraId="6B2ED524" w14:textId="77777777" w:rsidTr="00E42ACA">
        <w:tc>
          <w:tcPr>
            <w:tcW w:w="1809" w:type="dxa"/>
          </w:tcPr>
          <w:p w14:paraId="7C2C42C6" w14:textId="77777777" w:rsidR="005352CE" w:rsidRDefault="005352CE"/>
          <w:p w14:paraId="490AA8C1" w14:textId="77777777" w:rsidR="00E42ACA" w:rsidRDefault="00E42ACA"/>
        </w:tc>
        <w:tc>
          <w:tcPr>
            <w:tcW w:w="2864" w:type="dxa"/>
            <w:gridSpan w:val="2"/>
          </w:tcPr>
          <w:p w14:paraId="38F8D3A6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3CDC517C" w14:textId="77777777" w:rsidR="005352CE" w:rsidRDefault="005352CE"/>
        </w:tc>
      </w:tr>
      <w:tr w:rsidR="005352CE" w14:paraId="12D51E79" w14:textId="77777777" w:rsidTr="00E42ACA">
        <w:tc>
          <w:tcPr>
            <w:tcW w:w="1809" w:type="dxa"/>
          </w:tcPr>
          <w:p w14:paraId="7EB3B0C6" w14:textId="77777777" w:rsidR="005352CE" w:rsidRDefault="005352CE"/>
          <w:p w14:paraId="4E918EF2" w14:textId="77777777" w:rsidR="00E42ACA" w:rsidRDefault="00E42ACA"/>
        </w:tc>
        <w:tc>
          <w:tcPr>
            <w:tcW w:w="2864" w:type="dxa"/>
            <w:gridSpan w:val="2"/>
          </w:tcPr>
          <w:p w14:paraId="4125ACDC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5D6550AE" w14:textId="77777777" w:rsidR="005352CE" w:rsidRDefault="005352CE"/>
        </w:tc>
      </w:tr>
      <w:tr w:rsidR="005352CE" w14:paraId="245E5650" w14:textId="77777777" w:rsidTr="00E42ACA">
        <w:tc>
          <w:tcPr>
            <w:tcW w:w="1809" w:type="dxa"/>
          </w:tcPr>
          <w:p w14:paraId="14FEB3B8" w14:textId="77777777" w:rsidR="005352CE" w:rsidRDefault="005352CE"/>
          <w:p w14:paraId="0A415052" w14:textId="77777777" w:rsidR="00E42ACA" w:rsidRDefault="00E42ACA"/>
        </w:tc>
        <w:tc>
          <w:tcPr>
            <w:tcW w:w="2864" w:type="dxa"/>
            <w:gridSpan w:val="2"/>
          </w:tcPr>
          <w:p w14:paraId="06B30F4B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1E5E57E3" w14:textId="77777777" w:rsidR="005352CE" w:rsidRDefault="005352CE"/>
        </w:tc>
      </w:tr>
      <w:tr w:rsidR="005352CE" w14:paraId="185F8B4C" w14:textId="77777777" w:rsidTr="00E42ACA">
        <w:tc>
          <w:tcPr>
            <w:tcW w:w="1809" w:type="dxa"/>
          </w:tcPr>
          <w:p w14:paraId="52221367" w14:textId="77777777" w:rsidR="005352CE" w:rsidRDefault="005352CE"/>
          <w:p w14:paraId="004F362E" w14:textId="77777777" w:rsidR="00E42ACA" w:rsidRDefault="00E42ACA"/>
        </w:tc>
        <w:tc>
          <w:tcPr>
            <w:tcW w:w="2864" w:type="dxa"/>
            <w:gridSpan w:val="2"/>
          </w:tcPr>
          <w:p w14:paraId="79DE3B6E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5D9AD80E" w14:textId="77777777" w:rsidR="005352CE" w:rsidRDefault="005352CE"/>
        </w:tc>
      </w:tr>
      <w:tr w:rsidR="005352CE" w14:paraId="06DEE600" w14:textId="77777777" w:rsidTr="00E42ACA">
        <w:tc>
          <w:tcPr>
            <w:tcW w:w="1809" w:type="dxa"/>
          </w:tcPr>
          <w:p w14:paraId="246F9FE7" w14:textId="77777777" w:rsidR="005352CE" w:rsidRDefault="005352CE"/>
          <w:p w14:paraId="69562AB8" w14:textId="77777777" w:rsidR="00E42ACA" w:rsidRDefault="00E42ACA"/>
        </w:tc>
        <w:tc>
          <w:tcPr>
            <w:tcW w:w="2864" w:type="dxa"/>
            <w:gridSpan w:val="2"/>
          </w:tcPr>
          <w:p w14:paraId="29B1D1D3" w14:textId="77777777" w:rsidR="005352CE" w:rsidRDefault="005352CE">
            <w:pPr>
              <w:rPr>
                <w:rStyle w:val="Verwijzingopmerking"/>
              </w:rPr>
            </w:pPr>
          </w:p>
        </w:tc>
        <w:tc>
          <w:tcPr>
            <w:tcW w:w="4606" w:type="dxa"/>
          </w:tcPr>
          <w:p w14:paraId="25CB6498" w14:textId="77777777" w:rsidR="005352CE" w:rsidRDefault="005352CE"/>
        </w:tc>
      </w:tr>
      <w:tr w:rsidR="005352CE" w14:paraId="61B6E4A0" w14:textId="77777777" w:rsidTr="00C01FF3">
        <w:tc>
          <w:tcPr>
            <w:tcW w:w="9279" w:type="dxa"/>
            <w:gridSpan w:val="4"/>
          </w:tcPr>
          <w:p w14:paraId="302A4C1E" w14:textId="77777777" w:rsidR="005352CE" w:rsidRDefault="00E42ACA">
            <w:pPr>
              <w:rPr>
                <w:i/>
              </w:rPr>
            </w:pPr>
            <w:r>
              <w:rPr>
                <w:i/>
              </w:rPr>
              <w:t xml:space="preserve">Worden er ook KiVa lessen gegeven door leerkrachten die niet de KiVa STARTtraining hebben gevolgd? Als dit het geval is, geef dan aan </w:t>
            </w:r>
            <w:r w:rsidR="008B3144">
              <w:rPr>
                <w:i/>
              </w:rPr>
              <w:t xml:space="preserve">wat de school wil gaan doen om er voor te zorgen dat KiVa lessen worden gegeven door leerkrachten die de STARTtraining hebben gevolgd </w:t>
            </w:r>
            <w:r>
              <w:rPr>
                <w:i/>
              </w:rPr>
              <w:t>(bijvoorbeeld door de leerkracht de STARTtraining te laten volgen tijdens de conferentie).</w:t>
            </w:r>
          </w:p>
        </w:tc>
      </w:tr>
      <w:tr w:rsidR="005352CE" w14:paraId="414E1D7F" w14:textId="77777777" w:rsidTr="00C01FF3">
        <w:tc>
          <w:tcPr>
            <w:tcW w:w="9279" w:type="dxa"/>
            <w:gridSpan w:val="4"/>
          </w:tcPr>
          <w:p w14:paraId="406DC423" w14:textId="77777777" w:rsidR="005352CE" w:rsidRDefault="005352CE" w:rsidP="002A3A3F">
            <w:pPr>
              <w:rPr>
                <w:i/>
              </w:rPr>
            </w:pPr>
          </w:p>
          <w:p w14:paraId="4E0A4FC6" w14:textId="77777777" w:rsidR="00E42ACA" w:rsidRDefault="00E42ACA" w:rsidP="002A3A3F">
            <w:pPr>
              <w:rPr>
                <w:i/>
              </w:rPr>
            </w:pPr>
          </w:p>
          <w:p w14:paraId="7CA34FB2" w14:textId="77777777" w:rsidR="00E42ACA" w:rsidRDefault="00E42ACA" w:rsidP="002A3A3F">
            <w:pPr>
              <w:rPr>
                <w:i/>
              </w:rPr>
            </w:pPr>
          </w:p>
          <w:p w14:paraId="203547AB" w14:textId="77777777" w:rsidR="00E42ACA" w:rsidRDefault="00E42ACA" w:rsidP="002A3A3F">
            <w:pPr>
              <w:rPr>
                <w:i/>
              </w:rPr>
            </w:pPr>
          </w:p>
          <w:p w14:paraId="370B2318" w14:textId="77777777" w:rsidR="00E42ACA" w:rsidRDefault="00E42ACA" w:rsidP="002A3A3F">
            <w:pPr>
              <w:rPr>
                <w:i/>
              </w:rPr>
            </w:pPr>
          </w:p>
        </w:tc>
      </w:tr>
      <w:tr w:rsidR="002A3A3F" w14:paraId="0F0A52C0" w14:textId="77777777" w:rsidTr="00C01FF3">
        <w:tc>
          <w:tcPr>
            <w:tcW w:w="9279" w:type="dxa"/>
            <w:gridSpan w:val="4"/>
          </w:tcPr>
          <w:p w14:paraId="6CCE5971" w14:textId="77777777" w:rsidR="002A3A3F" w:rsidRPr="00C01FF3" w:rsidRDefault="005352CE" w:rsidP="002A3A3F">
            <w:pPr>
              <w:rPr>
                <w:i/>
              </w:rPr>
            </w:pPr>
            <w:r>
              <w:rPr>
                <w:i/>
              </w:rPr>
              <w:t xml:space="preserve">Eis: </w:t>
            </w:r>
            <w:r w:rsidR="0078734F">
              <w:rPr>
                <w:i/>
              </w:rPr>
              <w:t xml:space="preserve">Op KiVa-scholen dient een KiVa-team van </w:t>
            </w:r>
            <w:r>
              <w:rPr>
                <w:i/>
              </w:rPr>
              <w:t xml:space="preserve">(minimaal) </w:t>
            </w:r>
            <w:r w:rsidR="0078734F">
              <w:rPr>
                <w:i/>
              </w:rPr>
              <w:t xml:space="preserve">drie personen te zijn aangesteld. </w:t>
            </w:r>
            <w:r w:rsidR="002A3A3F" w:rsidRPr="00C01FF3">
              <w:rPr>
                <w:i/>
              </w:rPr>
              <w:t>Welke personen zitten er in het KiVa-team?</w:t>
            </w:r>
            <w:r w:rsidR="00C01FF3" w:rsidRPr="00C01FF3">
              <w:rPr>
                <w:i/>
              </w:rPr>
              <w:t xml:space="preserve"> </w:t>
            </w:r>
          </w:p>
          <w:p w14:paraId="434A28C1" w14:textId="77777777" w:rsidR="002A3A3F" w:rsidRDefault="002A3A3F"/>
        </w:tc>
      </w:tr>
      <w:tr w:rsidR="0093772C" w14:paraId="3F1F5E74" w14:textId="77777777" w:rsidTr="008B3B43">
        <w:tc>
          <w:tcPr>
            <w:tcW w:w="9279" w:type="dxa"/>
            <w:gridSpan w:val="4"/>
          </w:tcPr>
          <w:p w14:paraId="1A15530A" w14:textId="77777777" w:rsidR="0093772C" w:rsidRDefault="0093772C">
            <w:r>
              <w:t>Namen</w:t>
            </w:r>
          </w:p>
        </w:tc>
      </w:tr>
      <w:tr w:rsidR="0093772C" w14:paraId="15C21981" w14:textId="77777777" w:rsidTr="00EB2679">
        <w:tc>
          <w:tcPr>
            <w:tcW w:w="9279" w:type="dxa"/>
            <w:gridSpan w:val="4"/>
          </w:tcPr>
          <w:p w14:paraId="31776E58" w14:textId="77777777" w:rsidR="0093772C" w:rsidRDefault="0093772C"/>
          <w:p w14:paraId="4DD0F684" w14:textId="77777777" w:rsidR="0093772C" w:rsidRDefault="0093772C"/>
          <w:p w14:paraId="648E09E8" w14:textId="77777777" w:rsidR="0093772C" w:rsidRDefault="0093772C"/>
          <w:p w14:paraId="381EEEF6" w14:textId="77777777" w:rsidR="0093772C" w:rsidRDefault="0093772C"/>
        </w:tc>
      </w:tr>
      <w:tr w:rsidR="00C01FF3" w14:paraId="5192204F" w14:textId="77777777" w:rsidTr="00C01FF3">
        <w:tc>
          <w:tcPr>
            <w:tcW w:w="9279" w:type="dxa"/>
            <w:gridSpan w:val="4"/>
          </w:tcPr>
          <w:p w14:paraId="52591DF0" w14:textId="77777777" w:rsidR="00C01FF3" w:rsidRPr="00C01FF3" w:rsidRDefault="005352CE" w:rsidP="00C01FF3">
            <w:pPr>
              <w:rPr>
                <w:i/>
              </w:rPr>
            </w:pPr>
            <w:r>
              <w:rPr>
                <w:i/>
              </w:rPr>
              <w:t xml:space="preserve">Eis: </w:t>
            </w:r>
            <w:r w:rsidR="00E70177">
              <w:rPr>
                <w:i/>
              </w:rPr>
              <w:t>Op KiVa-scholen nemen de leerlingen</w:t>
            </w:r>
            <w:r>
              <w:rPr>
                <w:i/>
              </w:rPr>
              <w:t xml:space="preserve"> uit de groepen 5 t/m 8</w:t>
            </w:r>
            <w:r w:rsidR="00E70177">
              <w:rPr>
                <w:i/>
              </w:rPr>
              <w:t xml:space="preserve"> deel aan alle metingen en worden de gegevens gebruikt om te kijken in hoeverre er gepest wordt, welke problemen er zijn en wat de school/leerkracht daaraan gaat doen. Geef hieronder aan in hoeverre dat bij jullie op school gebeurd.</w:t>
            </w:r>
          </w:p>
          <w:p w14:paraId="3FDE633E" w14:textId="77777777" w:rsidR="00C01FF3" w:rsidRDefault="00C01FF3"/>
        </w:tc>
      </w:tr>
      <w:tr w:rsidR="00C01FF3" w14:paraId="093976DA" w14:textId="77777777" w:rsidTr="00C01FF3">
        <w:tc>
          <w:tcPr>
            <w:tcW w:w="2370" w:type="dxa"/>
            <w:gridSpan w:val="2"/>
          </w:tcPr>
          <w:p w14:paraId="6DEE47EB" w14:textId="77777777" w:rsidR="00C01FF3" w:rsidRDefault="00C01FF3">
            <w:r>
              <w:t>Meting</w:t>
            </w:r>
          </w:p>
        </w:tc>
        <w:tc>
          <w:tcPr>
            <w:tcW w:w="2303" w:type="dxa"/>
          </w:tcPr>
          <w:p w14:paraId="6949FEAD" w14:textId="77777777" w:rsidR="00C01FF3" w:rsidRDefault="005352CE">
            <w:r>
              <w:t>Welke groepen namen deel aan de meting?</w:t>
            </w:r>
          </w:p>
        </w:tc>
        <w:tc>
          <w:tcPr>
            <w:tcW w:w="4606" w:type="dxa"/>
          </w:tcPr>
          <w:p w14:paraId="56BC19DF" w14:textId="77777777" w:rsidR="00C01FF3" w:rsidRDefault="00C01FF3">
            <w:r>
              <w:t>Toelichting</w:t>
            </w:r>
            <w:r w:rsidR="008B3144">
              <w:t xml:space="preserve"> (wat is er mee gebeurd?)</w:t>
            </w:r>
          </w:p>
        </w:tc>
      </w:tr>
      <w:tr w:rsidR="00C01FF3" w14:paraId="1054D434" w14:textId="77777777" w:rsidTr="00C01FF3">
        <w:tc>
          <w:tcPr>
            <w:tcW w:w="2370" w:type="dxa"/>
            <w:gridSpan w:val="2"/>
          </w:tcPr>
          <w:p w14:paraId="7C913FD1" w14:textId="77777777" w:rsidR="00C01FF3" w:rsidRDefault="00C01FF3">
            <w:r>
              <w:t>Najaar 2014</w:t>
            </w:r>
          </w:p>
        </w:tc>
        <w:tc>
          <w:tcPr>
            <w:tcW w:w="2303" w:type="dxa"/>
          </w:tcPr>
          <w:p w14:paraId="6B4A1EB9" w14:textId="77777777" w:rsidR="00C01FF3" w:rsidRDefault="00C01FF3"/>
        </w:tc>
        <w:tc>
          <w:tcPr>
            <w:tcW w:w="4606" w:type="dxa"/>
          </w:tcPr>
          <w:p w14:paraId="15898B55" w14:textId="77777777" w:rsidR="00C01FF3" w:rsidRDefault="00C01FF3"/>
          <w:p w14:paraId="58B2F38D" w14:textId="77777777" w:rsidR="00C01FF3" w:rsidRDefault="00C01FF3"/>
          <w:p w14:paraId="6436407C" w14:textId="77777777" w:rsidR="00C01FF3" w:rsidRDefault="00C01FF3"/>
        </w:tc>
      </w:tr>
      <w:tr w:rsidR="00C01FF3" w14:paraId="407D5956" w14:textId="77777777" w:rsidTr="00C01FF3">
        <w:tc>
          <w:tcPr>
            <w:tcW w:w="2370" w:type="dxa"/>
            <w:gridSpan w:val="2"/>
          </w:tcPr>
          <w:p w14:paraId="215D8BBC" w14:textId="77777777" w:rsidR="00C01FF3" w:rsidRDefault="00C01FF3">
            <w:r>
              <w:t>Voorjaar 2015</w:t>
            </w:r>
          </w:p>
        </w:tc>
        <w:tc>
          <w:tcPr>
            <w:tcW w:w="2303" w:type="dxa"/>
          </w:tcPr>
          <w:p w14:paraId="1CC671A8" w14:textId="77777777" w:rsidR="00C01FF3" w:rsidRDefault="00C01FF3"/>
        </w:tc>
        <w:tc>
          <w:tcPr>
            <w:tcW w:w="4606" w:type="dxa"/>
          </w:tcPr>
          <w:p w14:paraId="04030304" w14:textId="77777777" w:rsidR="00C01FF3" w:rsidRDefault="00C01FF3"/>
          <w:p w14:paraId="029760C9" w14:textId="77777777" w:rsidR="00C01FF3" w:rsidRDefault="00C01FF3"/>
          <w:p w14:paraId="0468B892" w14:textId="77777777" w:rsidR="00C01FF3" w:rsidRDefault="00C01FF3"/>
        </w:tc>
      </w:tr>
      <w:tr w:rsidR="00C01FF3" w14:paraId="632ADCBE" w14:textId="77777777" w:rsidTr="00C01FF3">
        <w:tc>
          <w:tcPr>
            <w:tcW w:w="2370" w:type="dxa"/>
            <w:gridSpan w:val="2"/>
          </w:tcPr>
          <w:p w14:paraId="23D90DBA" w14:textId="77777777" w:rsidR="00C01FF3" w:rsidRDefault="00C01FF3">
            <w:r>
              <w:t>Najaar 2015</w:t>
            </w:r>
          </w:p>
        </w:tc>
        <w:tc>
          <w:tcPr>
            <w:tcW w:w="2303" w:type="dxa"/>
          </w:tcPr>
          <w:p w14:paraId="58F06CCA" w14:textId="77777777" w:rsidR="00C01FF3" w:rsidRDefault="00C01FF3"/>
        </w:tc>
        <w:tc>
          <w:tcPr>
            <w:tcW w:w="4606" w:type="dxa"/>
          </w:tcPr>
          <w:p w14:paraId="1A8A6185" w14:textId="77777777" w:rsidR="00C01FF3" w:rsidRDefault="00C01FF3"/>
          <w:p w14:paraId="49CBE084" w14:textId="77777777" w:rsidR="00C01FF3" w:rsidRDefault="00C01FF3"/>
          <w:p w14:paraId="2D710072" w14:textId="77777777" w:rsidR="00C01FF3" w:rsidRDefault="00C01FF3"/>
        </w:tc>
      </w:tr>
      <w:tr w:rsidR="00C01FF3" w14:paraId="1BC16FDA" w14:textId="77777777" w:rsidTr="00C01FF3">
        <w:tc>
          <w:tcPr>
            <w:tcW w:w="2370" w:type="dxa"/>
            <w:gridSpan w:val="2"/>
          </w:tcPr>
          <w:p w14:paraId="7E63623A" w14:textId="77777777" w:rsidR="00C01FF3" w:rsidRDefault="00C01FF3">
            <w:r>
              <w:t>Voorjaar 2016</w:t>
            </w:r>
          </w:p>
        </w:tc>
        <w:tc>
          <w:tcPr>
            <w:tcW w:w="2303" w:type="dxa"/>
          </w:tcPr>
          <w:p w14:paraId="45BC38EA" w14:textId="77777777" w:rsidR="00C01FF3" w:rsidRDefault="00C01FF3"/>
        </w:tc>
        <w:tc>
          <w:tcPr>
            <w:tcW w:w="4606" w:type="dxa"/>
          </w:tcPr>
          <w:p w14:paraId="60E04DEF" w14:textId="77777777" w:rsidR="00C01FF3" w:rsidRDefault="00C01FF3"/>
          <w:p w14:paraId="181ABD5E" w14:textId="77777777" w:rsidR="00C01FF3" w:rsidRDefault="00C01FF3"/>
          <w:p w14:paraId="54DF7612" w14:textId="77777777" w:rsidR="00C01FF3" w:rsidRDefault="00C01FF3"/>
        </w:tc>
      </w:tr>
      <w:tr w:rsidR="00E42ACA" w14:paraId="21ADE20E" w14:textId="77777777" w:rsidTr="00B173CE">
        <w:tc>
          <w:tcPr>
            <w:tcW w:w="9279" w:type="dxa"/>
            <w:gridSpan w:val="4"/>
          </w:tcPr>
          <w:p w14:paraId="66ECB378" w14:textId="77777777" w:rsidR="00E42ACA" w:rsidRDefault="00E42ACA"/>
        </w:tc>
      </w:tr>
      <w:tr w:rsidR="00C01FF3" w14:paraId="2DA1C0FA" w14:textId="77777777" w:rsidTr="00DC4B45">
        <w:tc>
          <w:tcPr>
            <w:tcW w:w="9279" w:type="dxa"/>
            <w:gridSpan w:val="4"/>
          </w:tcPr>
          <w:p w14:paraId="26C5F64C" w14:textId="77777777" w:rsidR="00E42ACA" w:rsidRPr="00166267" w:rsidRDefault="005352CE" w:rsidP="005352CE">
            <w:pPr>
              <w:rPr>
                <w:i/>
              </w:rPr>
            </w:pPr>
            <w:r>
              <w:rPr>
                <w:i/>
              </w:rPr>
              <w:t xml:space="preserve">Eis: </w:t>
            </w:r>
            <w:r w:rsidR="00E70177">
              <w:rPr>
                <w:i/>
              </w:rPr>
              <w:t>Het KiVa-team evalueert ieder half jaar in hoeverre er pestproblemen zijn, in hoeverre dit af-/</w:t>
            </w:r>
            <w:r w:rsidR="00E70177" w:rsidRPr="00166267">
              <w:rPr>
                <w:i/>
              </w:rPr>
              <w:t xml:space="preserve">toeneemt en of er voldoende actie wordt ondernomen. </w:t>
            </w:r>
          </w:p>
          <w:p w14:paraId="138698D4" w14:textId="77777777" w:rsidR="00C01FF3" w:rsidRDefault="005352CE" w:rsidP="005352CE">
            <w:r w:rsidRPr="00166267">
              <w:rPr>
                <w:i/>
              </w:rPr>
              <w:t>Geef hieronder aan in hoeverre dat is gebeurd het afgelopen jaar. Licht toe hoe deze evaluatie heeft plaatsgevonden. Stuur eventueel ondersteunende documenten mee.</w:t>
            </w:r>
            <w:r>
              <w:t xml:space="preserve"> </w:t>
            </w:r>
          </w:p>
        </w:tc>
      </w:tr>
      <w:tr w:rsidR="00C01FF3" w14:paraId="27C04D0E" w14:textId="77777777" w:rsidTr="00DC4B45">
        <w:tc>
          <w:tcPr>
            <w:tcW w:w="9279" w:type="dxa"/>
            <w:gridSpan w:val="4"/>
          </w:tcPr>
          <w:p w14:paraId="317506FF" w14:textId="77777777" w:rsidR="00C01FF3" w:rsidRDefault="00C01FF3"/>
          <w:p w14:paraId="719A25BF" w14:textId="77777777" w:rsidR="00C01FF3" w:rsidRDefault="00C01FF3"/>
          <w:p w14:paraId="41A70AAB" w14:textId="77777777" w:rsidR="00C01FF3" w:rsidRDefault="00C01FF3"/>
          <w:p w14:paraId="40512CBF" w14:textId="77777777" w:rsidR="00C01FF3" w:rsidRDefault="00C01FF3"/>
          <w:p w14:paraId="052E6113" w14:textId="77777777" w:rsidR="00166267" w:rsidRDefault="00166267"/>
          <w:p w14:paraId="5F4EC687" w14:textId="77777777" w:rsidR="00166267" w:rsidRDefault="00166267"/>
          <w:p w14:paraId="6C2324D2" w14:textId="77777777" w:rsidR="00C01FF3" w:rsidRDefault="00C01FF3"/>
          <w:p w14:paraId="1B488F31" w14:textId="77777777" w:rsidR="00C01FF3" w:rsidRDefault="00C01FF3"/>
          <w:p w14:paraId="49AA0ADD" w14:textId="77777777" w:rsidR="00C01FF3" w:rsidRDefault="00C01FF3"/>
          <w:p w14:paraId="1B6FA5BE" w14:textId="77777777" w:rsidR="00C01FF3" w:rsidRDefault="00C01FF3"/>
          <w:p w14:paraId="25361B41" w14:textId="77777777" w:rsidR="00C01FF3" w:rsidRDefault="00C01FF3"/>
        </w:tc>
      </w:tr>
      <w:tr w:rsidR="00E70177" w14:paraId="7087A720" w14:textId="77777777" w:rsidTr="00DC4B45">
        <w:tc>
          <w:tcPr>
            <w:tcW w:w="9279" w:type="dxa"/>
            <w:gridSpan w:val="4"/>
          </w:tcPr>
          <w:p w14:paraId="1758CDA8" w14:textId="77777777" w:rsidR="00E70177" w:rsidRPr="00C01FF3" w:rsidRDefault="005352CE" w:rsidP="00E7017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Eis: </w:t>
            </w:r>
            <w:r w:rsidR="00E70177">
              <w:rPr>
                <w:i/>
              </w:rPr>
              <w:t xml:space="preserve">KiVa-teams </w:t>
            </w:r>
            <w:r>
              <w:rPr>
                <w:i/>
              </w:rPr>
              <w:t xml:space="preserve">nemen </w:t>
            </w:r>
            <w:r w:rsidR="00E70177">
              <w:rPr>
                <w:i/>
              </w:rPr>
              <w:t xml:space="preserve">deel aan bijscholings-/ervaringsbijeenkomsten. </w:t>
            </w:r>
            <w:r>
              <w:rPr>
                <w:i/>
              </w:rPr>
              <w:t>Geef hieronder in hoeverre het KiVa team het afgelopen jaar hieraan heeft voldaan</w:t>
            </w:r>
            <w:r w:rsidR="0093772C">
              <w:rPr>
                <w:i/>
              </w:rPr>
              <w:t>.</w:t>
            </w:r>
            <w:r w:rsidR="00E70177" w:rsidRPr="00C01FF3">
              <w:rPr>
                <w:i/>
              </w:rPr>
              <w:t xml:space="preserve"> </w:t>
            </w:r>
            <w:r>
              <w:rPr>
                <w:i/>
              </w:rPr>
              <w:t xml:space="preserve">Wij gaan er van uit dat in ieder geval 1 persoon van het KiVa bij de ervarings- / bijscholingsbijeenkomsten aanwezig was. </w:t>
            </w:r>
            <w:r w:rsidR="00E70177" w:rsidRPr="00C01FF3">
              <w:rPr>
                <w:i/>
              </w:rPr>
              <w:t>Probeer zo specifiek mogelijk te zijn in de beschrijving (wie, waarheen en wanneer)</w:t>
            </w:r>
          </w:p>
          <w:p w14:paraId="44D66904" w14:textId="77777777" w:rsidR="00E70177" w:rsidRDefault="00E70177"/>
        </w:tc>
      </w:tr>
      <w:tr w:rsidR="00E70177" w14:paraId="150EC9D1" w14:textId="77777777" w:rsidTr="00DC4B45">
        <w:tc>
          <w:tcPr>
            <w:tcW w:w="9279" w:type="dxa"/>
            <w:gridSpan w:val="4"/>
          </w:tcPr>
          <w:p w14:paraId="1F236D50" w14:textId="77777777" w:rsidR="00E70177" w:rsidRDefault="00E70177"/>
          <w:p w14:paraId="2D25651D" w14:textId="77777777" w:rsidR="00E70177" w:rsidRDefault="00E70177"/>
          <w:p w14:paraId="0EA4D537" w14:textId="77777777" w:rsidR="00E70177" w:rsidRDefault="00E70177"/>
          <w:p w14:paraId="649463FD" w14:textId="77777777" w:rsidR="00E70177" w:rsidRDefault="00E70177"/>
          <w:p w14:paraId="2BCCC5EA" w14:textId="77777777" w:rsidR="00E70177" w:rsidRDefault="00E70177"/>
          <w:p w14:paraId="69D17626" w14:textId="77777777" w:rsidR="00E70177" w:rsidRDefault="00E70177"/>
          <w:p w14:paraId="23AE8F56" w14:textId="77777777" w:rsidR="00E70177" w:rsidRDefault="00E70177"/>
          <w:p w14:paraId="7ABD8F8F" w14:textId="77777777" w:rsidR="00E70177" w:rsidRDefault="00E70177"/>
          <w:p w14:paraId="55395F6D" w14:textId="77777777" w:rsidR="00E70177" w:rsidRDefault="00E70177"/>
        </w:tc>
      </w:tr>
    </w:tbl>
    <w:p w14:paraId="73611C02" w14:textId="77777777" w:rsidR="002A3A3F" w:rsidRDefault="002A3A3F"/>
    <w:p w14:paraId="6F7C64B2" w14:textId="77777777" w:rsidR="00006CB0" w:rsidRDefault="00006CB0">
      <w:r>
        <w:t xml:space="preserve">Ik, …………………………………. (naam), verklaar bovenstaande naar waarheid te hebben ingevuld. </w:t>
      </w:r>
    </w:p>
    <w:p w14:paraId="122FF721" w14:textId="77777777" w:rsidR="00006CB0" w:rsidRDefault="00006CB0"/>
    <w:p w14:paraId="55286735" w14:textId="77777777" w:rsidR="00006CB0" w:rsidRDefault="00006CB0"/>
    <w:p w14:paraId="0A0C3B44" w14:textId="77777777" w:rsidR="00006CB0" w:rsidRDefault="00006CB0">
      <w:r>
        <w:t>Handtekening</w:t>
      </w:r>
    </w:p>
    <w:sectPr w:rsidR="0000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F"/>
    <w:rsid w:val="00006CB0"/>
    <w:rsid w:val="00166267"/>
    <w:rsid w:val="001B012A"/>
    <w:rsid w:val="002A3A3F"/>
    <w:rsid w:val="005352CE"/>
    <w:rsid w:val="006549C6"/>
    <w:rsid w:val="0078734F"/>
    <w:rsid w:val="007D0555"/>
    <w:rsid w:val="008B3144"/>
    <w:rsid w:val="0093772C"/>
    <w:rsid w:val="00A8443E"/>
    <w:rsid w:val="00C01FF3"/>
    <w:rsid w:val="00C52F8F"/>
    <w:rsid w:val="00E42ACA"/>
    <w:rsid w:val="00E70177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482C"/>
  <w15:docId w15:val="{65CFF186-3A16-45FC-9B4B-EDB98D8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A3A3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52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52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52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52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52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kivaschoo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745f-f844-4ee7-9017-9d02a2019d2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9810A40061A468A19C9194AE06FF7" ma:contentTypeVersion="6" ma:contentTypeDescription="Een nieuw document maken." ma:contentTypeScope="" ma:versionID="43aada20ed0549929c9a77d5501778e6">
  <xsd:schema xmlns:xsd="http://www.w3.org/2001/XMLSchema" xmlns:xs="http://www.w3.org/2001/XMLSchema" xmlns:p="http://schemas.microsoft.com/office/2006/metadata/properties" xmlns:ns2="b537fdaf-9975-42e2-ab8f-06542a17e789" xmlns:ns3="18c1745f-f844-4ee7-9017-9d02a2019d29" targetNamespace="http://schemas.microsoft.com/office/2006/metadata/properties" ma:root="true" ma:fieldsID="38dc48861da2f8495d44f54a5d4afcd3" ns2:_="" ns3:_="">
    <xsd:import namespace="b537fdaf-9975-42e2-ab8f-06542a17e789"/>
    <xsd:import namespace="18c1745f-f844-4ee7-9017-9d02a201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fdaf-9975-42e2-ab8f-06542a17e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745f-f844-4ee7-9017-9d02a201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9893C-D590-40DE-81CB-569D68452A00}">
  <ds:schemaRefs>
    <ds:schemaRef ds:uri="http://schemas.microsoft.com/office/2006/metadata/properties"/>
    <ds:schemaRef ds:uri="http://schemas.microsoft.com/office/infopath/2007/PartnerControls"/>
    <ds:schemaRef ds:uri="18c1745f-f844-4ee7-9017-9d02a2019d29"/>
  </ds:schemaRefs>
</ds:datastoreItem>
</file>

<file path=customXml/itemProps2.xml><?xml version="1.0" encoding="utf-8"?>
<ds:datastoreItem xmlns:ds="http://schemas.openxmlformats.org/officeDocument/2006/customXml" ds:itemID="{F2C1B5DB-3D44-4EF2-A989-C9CF1B758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341A9-13E0-4295-AE16-459CBDB5C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7fdaf-9975-42e2-ab8f-06542a17e789"/>
    <ds:schemaRef ds:uri="18c1745f-f844-4ee7-9017-9d02a201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 Rijntjes</dc:creator>
  <cp:lastModifiedBy>Anouk Vonk</cp:lastModifiedBy>
  <cp:revision>2</cp:revision>
  <dcterms:created xsi:type="dcterms:W3CDTF">2023-07-05T07:51:00Z</dcterms:created>
  <dcterms:modified xsi:type="dcterms:W3CDTF">2023-07-05T07:51:00Z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0x0101001CA9810A40061A468A19C9194AE06FF7</vt:lpwstr>
  </property>
  <property fmtid="{D5CDD505-2E9C-101B-9397-08002B2CF9AE}" pid="3" name="Order">
    <vt:r8>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